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62" w:rsidRPr="00B04262" w:rsidRDefault="00075C50" w:rsidP="00B04262">
      <w:pPr>
        <w:rPr>
          <w:vanish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-36195</wp:posOffset>
                </wp:positionV>
                <wp:extent cx="798195" cy="228600"/>
                <wp:effectExtent l="4445" t="190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056" w:rsidRPr="00B6147B" w:rsidRDefault="000D5056" w:rsidP="000D50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147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3.05pt;margin-top:-2.85pt;width:62.8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" filled="f" stroked="f">
                <v:textbox inset="5.85pt,.7pt,5.85pt,.7pt">
                  <w:txbxContent>
                    <w:p w:rsidR="000D5056" w:rsidRPr="00B6147B" w:rsidRDefault="000D5056" w:rsidP="000D505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6147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-163195</wp:posOffset>
                </wp:positionV>
                <wp:extent cx="998855" cy="457200"/>
                <wp:effectExtent l="13335" t="8255" r="6985" b="1079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92EB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" o:spid="_x0000_s1026" type="#_x0000_t98" style="position:absolute;left:0;text-align:left;margin-left:383.25pt;margin-top:-12.85pt;width:78.6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158115</wp:posOffset>
                </wp:positionV>
                <wp:extent cx="967740" cy="228600"/>
                <wp:effectExtent l="1905" t="0" r="190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EC2" w:rsidRPr="00CE6046" w:rsidRDefault="00E51EC2" w:rsidP="00E51E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6046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15pt;margin-top:12.45pt;width:76.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FLtwIAAL0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" filled="f" stroked="f">
                <v:textbox inset="5.85pt,.7pt,5.85pt,.7pt">
                  <w:txbxContent>
                    <w:p w:rsidR="00E51EC2" w:rsidRPr="00CE6046" w:rsidRDefault="00E51EC2" w:rsidP="00E51EC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E6046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E51EC2" w:rsidRDefault="00E51EC2" w:rsidP="007C5F1F">
      <w:pPr>
        <w:rPr>
          <w:sz w:val="24"/>
        </w:rPr>
      </w:pPr>
    </w:p>
    <w:tbl>
      <w:tblPr>
        <w:tblpPr w:leftFromText="142" w:rightFromText="142" w:vertAnchor="page" w:horzAnchor="margin" w:tblpY="133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0D5056" w:rsidTr="000D5056">
        <w:trPr>
          <w:trHeight w:val="10800"/>
        </w:trPr>
        <w:tc>
          <w:tcPr>
            <w:tcW w:w="9360" w:type="dxa"/>
            <w:gridSpan w:val="2"/>
          </w:tcPr>
          <w:p w:rsidR="000D5056" w:rsidRPr="000D5056" w:rsidRDefault="000D5056" w:rsidP="000D5056">
            <w:pPr>
              <w:jc w:val="center"/>
              <w:rPr>
                <w:szCs w:val="21"/>
              </w:rPr>
            </w:pPr>
          </w:p>
          <w:p w:rsidR="000D5056" w:rsidRPr="005451E1" w:rsidRDefault="000D5056" w:rsidP="000D5056">
            <w:pPr>
              <w:jc w:val="center"/>
              <w:rPr>
                <w:b/>
                <w:sz w:val="36"/>
                <w:szCs w:val="36"/>
              </w:rPr>
            </w:pPr>
            <w:r w:rsidRPr="005451E1">
              <w:rPr>
                <w:rFonts w:hint="eastAsia"/>
                <w:b/>
                <w:sz w:val="36"/>
                <w:szCs w:val="36"/>
              </w:rPr>
              <w:t>テラス護岸</w:t>
            </w:r>
            <w:r>
              <w:rPr>
                <w:rFonts w:hint="eastAsia"/>
                <w:b/>
                <w:sz w:val="36"/>
                <w:szCs w:val="36"/>
              </w:rPr>
              <w:t>等</w:t>
            </w:r>
            <w:r w:rsidRPr="005451E1">
              <w:rPr>
                <w:rFonts w:hint="eastAsia"/>
                <w:b/>
                <w:sz w:val="36"/>
                <w:szCs w:val="36"/>
              </w:rPr>
              <w:t>一</w:t>
            </w:r>
            <w:r>
              <w:rPr>
                <w:rFonts w:hint="eastAsia"/>
                <w:b/>
                <w:sz w:val="36"/>
                <w:szCs w:val="36"/>
              </w:rPr>
              <w:t>日</w:t>
            </w:r>
            <w:r w:rsidRPr="005451E1">
              <w:rPr>
                <w:rFonts w:hint="eastAsia"/>
                <w:b/>
                <w:sz w:val="36"/>
                <w:szCs w:val="36"/>
              </w:rPr>
              <w:t>利用届</w:t>
            </w:r>
            <w:r>
              <w:rPr>
                <w:rFonts w:hint="eastAsia"/>
                <w:b/>
                <w:sz w:val="36"/>
                <w:szCs w:val="36"/>
              </w:rPr>
              <w:t>（撮影用）</w:t>
            </w:r>
          </w:p>
          <w:p w:rsidR="000D5056" w:rsidRDefault="000D5056" w:rsidP="000D5056">
            <w:pPr>
              <w:ind w:left="180"/>
            </w:pPr>
          </w:p>
          <w:p w:rsidR="000D5056" w:rsidRPr="00C7699E" w:rsidRDefault="000D5056" w:rsidP="000D5056">
            <w:pPr>
              <w:ind w:left="180" w:right="480"/>
              <w:jc w:val="right"/>
              <w:rPr>
                <w:rFonts w:ascii="ＭＳ ゴシック" w:eastAsia="ＭＳ ゴシック" w:hAnsi="ＭＳ ゴシック"/>
                <w:color w:val="7F7F7F"/>
                <w:sz w:val="24"/>
                <w:lang w:eastAsia="zh-CN"/>
              </w:rPr>
            </w:pPr>
            <w:r w:rsidRPr="005451E1">
              <w:rPr>
                <w:rFonts w:hint="eastAsia"/>
                <w:sz w:val="24"/>
              </w:rPr>
              <w:t xml:space="preserve">　</w:t>
            </w:r>
            <w:r w:rsidRPr="00C7699E">
              <w:rPr>
                <w:rFonts w:ascii="ＭＳ ゴシック" w:eastAsia="ＭＳ ゴシック" w:hAnsi="ＭＳ ゴシック" w:hint="eastAsia"/>
                <w:color w:val="7F7F7F"/>
                <w:sz w:val="24"/>
                <w:lang w:eastAsia="zh-CN"/>
              </w:rPr>
              <w:t>（　文　書　番　号　）</w:t>
            </w:r>
          </w:p>
          <w:p w:rsidR="000D5056" w:rsidRPr="00B7584C" w:rsidRDefault="000D5056" w:rsidP="000D505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7C14AD"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7584C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D5056" w:rsidRPr="00A55D43" w:rsidRDefault="00D24FC4" w:rsidP="000D5056">
            <w:pPr>
              <w:ind w:left="180"/>
              <w:rPr>
                <w:rFonts w:ascii="ＭＳ 明朝" w:eastAsia="PMingLiU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墨　田　区　長</w:t>
            </w:r>
            <w:r w:rsidR="000D5056" w:rsidRPr="00B7584C">
              <w:rPr>
                <w:rFonts w:ascii="ＭＳ 明朝" w:hAnsi="ＭＳ 明朝" w:hint="eastAsia"/>
                <w:sz w:val="24"/>
                <w:lang w:eastAsia="zh-TW"/>
              </w:rPr>
              <w:t xml:space="preserve">　殿</w:t>
            </w:r>
          </w:p>
          <w:p w:rsidR="000D5056" w:rsidRPr="00B7584C" w:rsidRDefault="000D5056" w:rsidP="000D5056">
            <w:pPr>
              <w:jc w:val="right"/>
              <w:rPr>
                <w:rFonts w:ascii="ＭＳ 明朝" w:hAnsi="ＭＳ 明朝"/>
                <w:sz w:val="24"/>
                <w:lang w:eastAsia="zh-CN"/>
              </w:rPr>
            </w:pPr>
            <w:r w:rsidRPr="00B7584C">
              <w:rPr>
                <w:rFonts w:ascii="ＭＳ 明朝" w:hAnsi="ＭＳ 明朝" w:hint="eastAsia"/>
                <w:sz w:val="24"/>
                <w:lang w:eastAsia="zh-CN"/>
              </w:rPr>
              <w:t xml:space="preserve">届出人　住　所　</w:t>
            </w:r>
            <w:r w:rsidR="000F10D9">
              <w:rPr>
                <w:rFonts w:ascii="ＭＳ ゴシック" w:eastAsia="ＭＳ ゴシック" w:hAnsi="ＭＳ ゴシック" w:hint="eastAsia"/>
                <w:sz w:val="24"/>
              </w:rPr>
              <w:t>墨田</w:t>
            </w:r>
            <w:r w:rsidR="000F10D9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区</w:t>
            </w:r>
            <w:r w:rsidR="000F10D9">
              <w:rPr>
                <w:rFonts w:ascii="ＭＳ ゴシック" w:eastAsia="ＭＳ ゴシック" w:hAnsi="ＭＳ ゴシック" w:hint="eastAsia"/>
                <w:sz w:val="24"/>
              </w:rPr>
              <w:t>吾妻橋</w:t>
            </w:r>
            <w:r w:rsidRPr="00B7584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１－１－１</w:t>
            </w:r>
            <w:r w:rsidRPr="00B7584C">
              <w:rPr>
                <w:rFonts w:ascii="ＭＳ 明朝" w:hAnsi="ＭＳ 明朝" w:hint="eastAsia"/>
                <w:sz w:val="24"/>
                <w:lang w:eastAsia="zh-CN"/>
              </w:rPr>
              <w:t xml:space="preserve">　　　　　　　　　　</w:t>
            </w:r>
          </w:p>
          <w:p w:rsidR="000D5056" w:rsidRPr="00B7584C" w:rsidRDefault="000D5056" w:rsidP="000D5056">
            <w:pPr>
              <w:wordWrap w:val="0"/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B7584C">
              <w:rPr>
                <w:rFonts w:ascii="ＭＳ 明朝" w:hAnsi="ＭＳ 明朝" w:hint="eastAsia"/>
                <w:sz w:val="24"/>
                <w:lang w:eastAsia="zh-TW"/>
              </w:rPr>
              <w:t xml:space="preserve">　　　　氏　名　</w:t>
            </w:r>
            <w:r w:rsidRPr="00B7584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東京　太郎</w:t>
            </w:r>
            <w:r w:rsidRPr="00B7584C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Pr="00B7584C"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</w:p>
          <w:p w:rsidR="000D5056" w:rsidRPr="00A55D43" w:rsidRDefault="000D5056" w:rsidP="000D5056">
            <w:pPr>
              <w:ind w:right="840"/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0D5056" w:rsidRPr="005451E1" w:rsidRDefault="000D5056" w:rsidP="000D5056">
            <w:pPr>
              <w:ind w:left="180" w:right="84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テラス護岸</w:t>
            </w:r>
            <w:r>
              <w:rPr>
                <w:rFonts w:hint="eastAsia"/>
                <w:sz w:val="24"/>
              </w:rPr>
              <w:t>等</w:t>
            </w:r>
            <w:r w:rsidRPr="005451E1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日</w:t>
            </w:r>
            <w:r w:rsidRPr="005451E1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>制度に基づき利用</w:t>
            </w:r>
            <w:r w:rsidRPr="005451E1">
              <w:rPr>
                <w:rFonts w:hint="eastAsia"/>
                <w:sz w:val="24"/>
              </w:rPr>
              <w:t>したいので、次のとおり届け出ます。</w:t>
            </w:r>
          </w:p>
          <w:p w:rsidR="000D5056" w:rsidRPr="005451E1" w:rsidRDefault="000D5056" w:rsidP="000D5056">
            <w:pPr>
              <w:ind w:left="180" w:right="840"/>
              <w:rPr>
                <w:sz w:val="24"/>
              </w:rPr>
            </w:pPr>
          </w:p>
          <w:p w:rsidR="000D5056" w:rsidRPr="005451E1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河川の名称</w:t>
            </w:r>
            <w:r w:rsidRPr="00B7584C">
              <w:rPr>
                <w:rFonts w:ascii="ＭＳ 明朝" w:hAnsi="ＭＳ 明朝" w:hint="eastAsia"/>
                <w:sz w:val="24"/>
              </w:rPr>
              <w:t xml:space="preserve">　</w:t>
            </w:r>
            <w:r w:rsidRPr="00B7584C">
              <w:rPr>
                <w:rFonts w:ascii="ＭＳ ゴシック" w:eastAsia="ＭＳ ゴシック" w:hAnsi="ＭＳ ゴシック" w:hint="eastAsia"/>
                <w:sz w:val="24"/>
              </w:rPr>
              <w:t>一級河川「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○○</w:t>
            </w:r>
            <w:r w:rsidRPr="00B7584C">
              <w:rPr>
                <w:rFonts w:ascii="ＭＳ ゴシック" w:eastAsia="ＭＳ ゴシック" w:hAnsi="ＭＳ ゴシック" w:hint="eastAsia"/>
                <w:sz w:val="24"/>
              </w:rPr>
              <w:t>川」</w:t>
            </w:r>
          </w:p>
          <w:p w:rsidR="000D5056" w:rsidRPr="005451E1" w:rsidRDefault="000D5056" w:rsidP="000D5056">
            <w:pPr>
              <w:ind w:left="180" w:right="840"/>
              <w:rPr>
                <w:sz w:val="24"/>
              </w:rPr>
            </w:pPr>
          </w:p>
          <w:p w:rsidR="000D5056" w:rsidRPr="005451E1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場　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>所</w:t>
            </w:r>
            <w:r w:rsidRPr="00B75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区</w:t>
            </w:r>
            <w:r w:rsidRPr="005452C2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一丁目１番地先から一丁目５番地先まで</w:t>
            </w:r>
          </w:p>
          <w:p w:rsidR="000D5056" w:rsidRPr="005451E1" w:rsidRDefault="00075C50" w:rsidP="000D5056">
            <w:pPr>
              <w:ind w:left="180" w:right="8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146050</wp:posOffset>
                      </wp:positionV>
                      <wp:extent cx="1021080" cy="396240"/>
                      <wp:effectExtent l="11430" t="7620" r="5715" b="571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96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C1759" id="Oval 7" o:spid="_x0000_s1026" style="position:absolute;left:0;text-align:left;margin-left:133.35pt;margin-top:11.5pt;width:80.4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/6cQIAAOo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0D5056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 xml:space="preserve">　的</w:t>
            </w:r>
            <w:r>
              <w:rPr>
                <w:rFonts w:hint="eastAsia"/>
                <w:sz w:val="24"/>
              </w:rPr>
              <w:t xml:space="preserve">　　映画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テレビドラマ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ＴＶＣＭ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雑誌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）</w:t>
            </w:r>
          </w:p>
          <w:p w:rsidR="000D5056" w:rsidRDefault="000D5056" w:rsidP="000D5056">
            <w:pPr>
              <w:ind w:right="840"/>
              <w:rPr>
                <w:sz w:val="24"/>
              </w:rPr>
            </w:pPr>
          </w:p>
          <w:p w:rsidR="000D5056" w:rsidRPr="0006240E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0D5056">
              <w:rPr>
                <w:rFonts w:hint="eastAsia"/>
                <w:spacing w:val="43"/>
                <w:kern w:val="0"/>
                <w:sz w:val="24"/>
                <w:fitText w:val="892" w:id="-1819122432"/>
              </w:rPr>
              <w:t>番組</w:t>
            </w:r>
            <w:r w:rsidRPr="000D5056">
              <w:rPr>
                <w:rFonts w:hint="eastAsia"/>
                <w:kern w:val="0"/>
                <w:sz w:val="24"/>
                <w:fitText w:val="892" w:id="-1819122432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5452C2">
              <w:rPr>
                <w:rFonts w:ascii="ＭＳ ゴシック" w:eastAsia="ＭＳ ゴシック" w:hAnsi="ＭＳ ゴシック" w:hint="eastAsia"/>
                <w:kern w:val="0"/>
                <w:sz w:val="24"/>
              </w:rPr>
              <w:t>連続テレビ「☆☆☆」</w:t>
            </w:r>
          </w:p>
          <w:p w:rsidR="000D5056" w:rsidRDefault="000D5056" w:rsidP="000D5056">
            <w:pPr>
              <w:ind w:right="840"/>
              <w:rPr>
                <w:sz w:val="24"/>
              </w:rPr>
            </w:pPr>
          </w:p>
          <w:p w:rsidR="000D5056" w:rsidRPr="005451E1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0D5056">
              <w:rPr>
                <w:rFonts w:hint="eastAsia"/>
                <w:spacing w:val="43"/>
                <w:kern w:val="0"/>
                <w:sz w:val="24"/>
                <w:fitText w:val="892" w:id="-1819122431"/>
              </w:rPr>
              <w:t>放送</w:t>
            </w:r>
            <w:r w:rsidRPr="000D5056">
              <w:rPr>
                <w:rFonts w:hint="eastAsia"/>
                <w:kern w:val="0"/>
                <w:sz w:val="24"/>
                <w:fitText w:val="892" w:id="-1819122431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5452C2">
              <w:rPr>
                <w:rFonts w:ascii="ＭＳ ゴシック" w:eastAsia="ＭＳ ゴシック" w:hAnsi="ＭＳ ゴシック" w:hint="eastAsia"/>
                <w:kern w:val="0"/>
                <w:sz w:val="24"/>
              </w:rPr>
              <w:t>令和　　年　　月　　日　　　時　　分から</w:t>
            </w:r>
          </w:p>
          <w:p w:rsidR="000D5056" w:rsidRPr="0006240E" w:rsidRDefault="000D5056" w:rsidP="000D5056">
            <w:pPr>
              <w:ind w:left="180" w:right="840"/>
              <w:rPr>
                <w:sz w:val="24"/>
              </w:rPr>
            </w:pPr>
          </w:p>
          <w:p w:rsidR="000D5056" w:rsidRPr="005451E1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利用面積</w:t>
            </w:r>
            <w:r>
              <w:rPr>
                <w:rFonts w:hint="eastAsia"/>
                <w:sz w:val="24"/>
              </w:rPr>
              <w:t xml:space="preserve">　　</w:t>
            </w:r>
            <w:r w:rsidRPr="007C14AD">
              <w:rPr>
                <w:rFonts w:ascii="ＭＳ ゴシック" w:eastAsia="ＭＳ ゴシック" w:hAnsi="ＭＳ ゴシック" w:hint="eastAsia"/>
                <w:sz w:val="24"/>
              </w:rPr>
              <w:t>○○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  <w:p w:rsidR="000D5056" w:rsidRDefault="000D5056" w:rsidP="000D5056">
            <w:pPr>
              <w:ind w:left="180" w:right="840"/>
              <w:rPr>
                <w:sz w:val="24"/>
              </w:rPr>
            </w:pPr>
          </w:p>
          <w:p w:rsidR="000D5056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期　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>間</w:t>
            </w:r>
            <w:r>
              <w:rPr>
                <w:rFonts w:hint="eastAsia"/>
                <w:sz w:val="24"/>
              </w:rPr>
              <w:t>（準備・片づけを含む）</w:t>
            </w:r>
          </w:p>
          <w:p w:rsidR="000D5056" w:rsidRDefault="000D5056" w:rsidP="000D5056">
            <w:pPr>
              <w:ind w:leftChars="93" w:left="180" w:right="840" w:firstLineChars="500" w:firstLine="11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日から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0D5056" w:rsidRDefault="000D5056" w:rsidP="000D5056">
            <w:pPr>
              <w:ind w:leftChars="93" w:left="180" w:right="840" w:firstLineChars="500" w:firstLine="1116"/>
              <w:rPr>
                <w:sz w:val="24"/>
              </w:rPr>
            </w:pPr>
          </w:p>
          <w:p w:rsidR="000D5056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利用日時（撮影が実際に行われる日時）</w:t>
            </w:r>
          </w:p>
          <w:p w:rsidR="000D5056" w:rsidRPr="00C82777" w:rsidRDefault="000D5056" w:rsidP="000D5056">
            <w:pPr>
              <w:ind w:leftChars="93" w:left="180" w:right="840" w:firstLineChars="200" w:firstLine="44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日　　　時　　分から　　時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:rsidR="000D5056" w:rsidRPr="00A22CFE" w:rsidRDefault="000D5056" w:rsidP="000D5056">
            <w:pPr>
              <w:ind w:left="180"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0D5056" w:rsidRPr="005451E1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参加人数</w:t>
            </w:r>
            <w:r>
              <w:rPr>
                <w:rFonts w:hint="eastAsia"/>
                <w:sz w:val="24"/>
              </w:rPr>
              <w:t xml:space="preserve">　　</w:t>
            </w:r>
            <w:r w:rsidRPr="00A55D43">
              <w:rPr>
                <w:rFonts w:ascii="ＭＳ ゴシック" w:eastAsia="ＭＳ ゴシック" w:hAnsi="ＭＳ ゴシック" w:hint="eastAsia"/>
                <w:sz w:val="24"/>
              </w:rPr>
              <w:t>撮影スタッフ等 ○○人</w:t>
            </w:r>
          </w:p>
          <w:p w:rsidR="000D5056" w:rsidRPr="005451E1" w:rsidRDefault="000D5056" w:rsidP="000D5056">
            <w:pPr>
              <w:ind w:left="180" w:right="840"/>
              <w:rPr>
                <w:sz w:val="24"/>
              </w:rPr>
            </w:pPr>
            <w:bookmarkStart w:id="0" w:name="_GoBack"/>
            <w:bookmarkEnd w:id="0"/>
          </w:p>
          <w:p w:rsidR="000D5056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利用終了後の処理について</w:t>
            </w:r>
          </w:p>
          <w:p w:rsidR="000D5056" w:rsidRPr="00A55D43" w:rsidRDefault="000D5056" w:rsidP="000D5056">
            <w:pPr>
              <w:ind w:left="600" w:right="8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A55D43">
              <w:rPr>
                <w:rFonts w:ascii="ＭＳ ゴシック" w:eastAsia="ＭＳ ゴシック" w:hAnsi="ＭＳ ゴシック" w:hint="eastAsia"/>
                <w:sz w:val="24"/>
              </w:rPr>
              <w:t>撮影が終了次第、原状へ回復します。</w:t>
            </w:r>
          </w:p>
          <w:p w:rsidR="000D5056" w:rsidRPr="000D5056" w:rsidRDefault="000D5056" w:rsidP="000D5056">
            <w:pPr>
              <w:ind w:left="180" w:right="840"/>
              <w:rPr>
                <w:sz w:val="24"/>
              </w:rPr>
            </w:pPr>
          </w:p>
          <w:p w:rsidR="000D5056" w:rsidRDefault="000D5056" w:rsidP="000D5056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（路上駐車の対策・安全対策等）</w:t>
            </w:r>
          </w:p>
          <w:p w:rsidR="000D5056" w:rsidRPr="000D5056" w:rsidRDefault="00B330CA" w:rsidP="000D5056">
            <w:pPr>
              <w:ind w:left="600" w:right="840" w:firstLineChars="400" w:firstLine="89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16461</wp:posOffset>
                      </wp:positionH>
                      <wp:positionV relativeFrom="paragraph">
                        <wp:posOffset>1029677</wp:posOffset>
                      </wp:positionV>
                      <wp:extent cx="5593080" cy="998220"/>
                      <wp:effectExtent l="1905" t="0" r="0" b="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3080" cy="998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056" w:rsidRDefault="000D5056" w:rsidP="000D5056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【備考】</w:t>
                                  </w:r>
                                </w:p>
                                <w:p w:rsidR="000D5056" w:rsidRPr="000D5056" w:rsidRDefault="000D5056" w:rsidP="000D5056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「目的」については、該当するものを</w:t>
                                  </w:r>
                                  <w:r w:rsidR="00CA262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で囲むこと。</w:t>
                                  </w:r>
                                </w:p>
                                <w:p w:rsidR="000D5056" w:rsidRPr="000D5056" w:rsidRDefault="000D5056" w:rsidP="000D5056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「期間」については、準備及び片付け等も含む。</w:t>
                                  </w:r>
                                </w:p>
                                <w:p w:rsidR="000D5056" w:rsidRPr="000D5056" w:rsidRDefault="000D5056" w:rsidP="000D5056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「利用日時」については、撮影が実際に行われる日時を記載すること。</w:t>
                                  </w:r>
                                </w:p>
                                <w:p w:rsidR="000D5056" w:rsidRPr="00BD558D" w:rsidRDefault="000D5056" w:rsidP="000D5056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４</w:t>
                                  </w: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D50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「その他」については、路上駐車の対策、安全対策等を記載すること。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0;text-align:left;margin-left:1.3pt;margin-top:81.1pt;width:440.4pt;height: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FLuQIAAL4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" filled="f" stroked="f">
                      <v:textbox inset="5.85pt,.7pt,5.85pt,.7pt">
                        <w:txbxContent>
                          <w:p w:rsidR="000D5056" w:rsidRDefault="000D5056" w:rsidP="000D5056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【備考】</w:t>
                            </w:r>
                          </w:p>
                          <w:p w:rsidR="000D5056" w:rsidRPr="000D5056" w:rsidRDefault="000D5056" w:rsidP="000D5056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「目的」については、該当するものを</w:t>
                            </w:r>
                            <w:r w:rsidR="00CA26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で囲むこと。</w:t>
                            </w:r>
                          </w:p>
                          <w:p w:rsidR="000D5056" w:rsidRPr="000D5056" w:rsidRDefault="000D5056" w:rsidP="000D5056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「期間」については、準備及び片付け等も含む。</w:t>
                            </w:r>
                          </w:p>
                          <w:p w:rsidR="000D5056" w:rsidRPr="000D5056" w:rsidRDefault="000D5056" w:rsidP="000D5056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「利用日時」については、撮影が実際に行われる日時を記載すること。</w:t>
                            </w:r>
                          </w:p>
                          <w:p w:rsidR="000D5056" w:rsidRPr="00BD558D" w:rsidRDefault="000D5056" w:rsidP="000D5056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5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「その他」については、路上駐車の対策、安全対策等を記載すること。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056" w:rsidRPr="00A55D43">
              <w:rPr>
                <w:rFonts w:ascii="ＭＳ ゴシック" w:eastAsia="ＭＳ ゴシック" w:hAnsi="ＭＳ ゴシック" w:hint="eastAsia"/>
                <w:sz w:val="24"/>
              </w:rPr>
              <w:t>撮影</w:t>
            </w:r>
            <w:r w:rsidR="000D5056" w:rsidRPr="000D5056">
              <w:rPr>
                <w:rFonts w:ascii="ＭＳ ゴシック" w:eastAsia="ＭＳ ゴシック" w:hAnsi="ＭＳ ゴシック" w:hint="eastAsia"/>
                <w:sz w:val="24"/>
              </w:rPr>
              <w:t>中も一般の通行が可能なように通路を○ｍ確保します。</w:t>
            </w:r>
          </w:p>
        </w:tc>
      </w:tr>
      <w:tr w:rsidR="000D5056" w:rsidTr="000D5056">
        <w:trPr>
          <w:gridBefore w:val="1"/>
          <w:wBefore w:w="4860" w:type="dxa"/>
          <w:trHeight w:val="1233"/>
        </w:trPr>
        <w:tc>
          <w:tcPr>
            <w:tcW w:w="4500" w:type="dxa"/>
          </w:tcPr>
          <w:p w:rsidR="000D5056" w:rsidRPr="005451E1" w:rsidRDefault="000D5056" w:rsidP="000D5056">
            <w:pPr>
              <w:jc w:val="left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担当者への連絡先</w:t>
            </w:r>
            <w:r>
              <w:rPr>
                <w:rFonts w:hint="eastAsia"/>
                <w:sz w:val="24"/>
              </w:rPr>
              <w:t>（</w:t>
            </w:r>
            <w:r w:rsidRPr="005451E1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）</w:t>
            </w:r>
          </w:p>
          <w:p w:rsidR="000D5056" w:rsidRPr="007C14AD" w:rsidRDefault="000D5056" w:rsidP="000D5056">
            <w:pPr>
              <w:ind w:firstLineChars="100" w:firstLine="223"/>
              <w:jc w:val="lef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C14A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○○○－△△△－□□□</w:t>
            </w:r>
          </w:p>
          <w:p w:rsidR="000D5056" w:rsidRDefault="000D5056" w:rsidP="000D5056">
            <w:pPr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B7584C">
              <w:rPr>
                <w:rFonts w:ascii="ＭＳ 明朝" w:hAnsi="ＭＳ 明朝" w:hint="eastAsia"/>
                <w:sz w:val="24"/>
                <w:lang w:eastAsia="zh-CN"/>
              </w:rPr>
              <w:t>担当者氏名</w:t>
            </w:r>
          </w:p>
          <w:p w:rsidR="000D5056" w:rsidRPr="00C82777" w:rsidRDefault="000D5056" w:rsidP="000D5056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0F10D9">
              <w:rPr>
                <w:rFonts w:ascii="ＭＳ ゴシック" w:eastAsia="ＭＳ ゴシック" w:hAnsi="ＭＳ ゴシック" w:hint="eastAsia"/>
                <w:sz w:val="24"/>
              </w:rPr>
              <w:t>墨田　太郎</w:t>
            </w:r>
          </w:p>
        </w:tc>
      </w:tr>
    </w:tbl>
    <w:p w:rsidR="00347DAE" w:rsidRDefault="00347DAE" w:rsidP="000F10D9"/>
    <w:sectPr w:rsidR="00347DAE" w:rsidSect="000D5056">
      <w:pgSz w:w="11906" w:h="16838" w:code="9"/>
      <w:pgMar w:top="720" w:right="1701" w:bottom="1077" w:left="1701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5A" w:rsidRDefault="006C3E5A" w:rsidP="00385ABB">
      <w:r>
        <w:separator/>
      </w:r>
    </w:p>
  </w:endnote>
  <w:endnote w:type="continuationSeparator" w:id="0">
    <w:p w:rsidR="006C3E5A" w:rsidRDefault="006C3E5A" w:rsidP="003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5A" w:rsidRDefault="006C3E5A" w:rsidP="00385ABB">
      <w:r>
        <w:separator/>
      </w:r>
    </w:p>
  </w:footnote>
  <w:footnote w:type="continuationSeparator" w:id="0">
    <w:p w:rsidR="006C3E5A" w:rsidRDefault="006C3E5A" w:rsidP="0038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69F8"/>
    <w:multiLevelType w:val="hybridMultilevel"/>
    <w:tmpl w:val="5AE2E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D0563"/>
    <w:multiLevelType w:val="hybridMultilevel"/>
    <w:tmpl w:val="4B2435B4"/>
    <w:lvl w:ilvl="0" w:tplc="BAACE77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5A"/>
    <w:rsid w:val="00052ECC"/>
    <w:rsid w:val="0006239C"/>
    <w:rsid w:val="0006240E"/>
    <w:rsid w:val="00075C50"/>
    <w:rsid w:val="000D5056"/>
    <w:rsid w:val="000F10D9"/>
    <w:rsid w:val="00117F1A"/>
    <w:rsid w:val="00265F9B"/>
    <w:rsid w:val="002A1A5A"/>
    <w:rsid w:val="00341FD3"/>
    <w:rsid w:val="00347DAE"/>
    <w:rsid w:val="00385ABB"/>
    <w:rsid w:val="003D64C1"/>
    <w:rsid w:val="003F315E"/>
    <w:rsid w:val="004634DF"/>
    <w:rsid w:val="005451E1"/>
    <w:rsid w:val="00560C36"/>
    <w:rsid w:val="005E28F2"/>
    <w:rsid w:val="006349B9"/>
    <w:rsid w:val="00645233"/>
    <w:rsid w:val="006C3E5A"/>
    <w:rsid w:val="006E4470"/>
    <w:rsid w:val="00736E2A"/>
    <w:rsid w:val="0074295A"/>
    <w:rsid w:val="00756A04"/>
    <w:rsid w:val="0077139F"/>
    <w:rsid w:val="007C5F1F"/>
    <w:rsid w:val="008371B6"/>
    <w:rsid w:val="008573E2"/>
    <w:rsid w:val="009024FE"/>
    <w:rsid w:val="009035C5"/>
    <w:rsid w:val="009A0FE1"/>
    <w:rsid w:val="009A70CA"/>
    <w:rsid w:val="00A22CFE"/>
    <w:rsid w:val="00A52654"/>
    <w:rsid w:val="00AA5681"/>
    <w:rsid w:val="00AC081D"/>
    <w:rsid w:val="00AF00E4"/>
    <w:rsid w:val="00B04262"/>
    <w:rsid w:val="00B330CA"/>
    <w:rsid w:val="00B45136"/>
    <w:rsid w:val="00B57F75"/>
    <w:rsid w:val="00B60A95"/>
    <w:rsid w:val="00C40817"/>
    <w:rsid w:val="00C82777"/>
    <w:rsid w:val="00CA262A"/>
    <w:rsid w:val="00CC1C46"/>
    <w:rsid w:val="00CD0A3A"/>
    <w:rsid w:val="00CD1A6A"/>
    <w:rsid w:val="00CE6046"/>
    <w:rsid w:val="00D24FC4"/>
    <w:rsid w:val="00E51EC2"/>
    <w:rsid w:val="00E848FE"/>
    <w:rsid w:val="00EF1FD2"/>
    <w:rsid w:val="00EF7794"/>
    <w:rsid w:val="00F16182"/>
    <w:rsid w:val="00F62943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1FE92"/>
  <w15:chartTrackingRefBased/>
  <w15:docId w15:val="{38B7A3F6-283A-4396-B2F4-3027D833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1B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6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5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5A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5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テラス護岸一時使用届</vt:lpstr>
      <vt:lpstr>テラス護岸一時使用届</vt:lpstr>
    </vt:vector>
  </TitlesOfParts>
  <Company>東京都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テラス護岸一時使用届</dc:title>
  <dc:subject/>
  <dc:creator>TAIMSuser</dc:creator>
  <cp:keywords/>
  <dc:description/>
  <cp:lastModifiedBy>墨田区役所</cp:lastModifiedBy>
  <cp:revision>4</cp:revision>
  <cp:lastPrinted>2003-02-28T09:09:00Z</cp:lastPrinted>
  <dcterms:created xsi:type="dcterms:W3CDTF">2021-08-26T00:59:00Z</dcterms:created>
  <dcterms:modified xsi:type="dcterms:W3CDTF">2021-08-27T00:49:00Z</dcterms:modified>
</cp:coreProperties>
</file>